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7ADE" w14:textId="77777777" w:rsid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C10BE3" w14:textId="055746EC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Imię i nazwisko studenta</w:t>
      </w: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Elbląg, dn. ………….</w:t>
      </w:r>
    </w:p>
    <w:p w14:paraId="33F1D4B0" w14:textId="0EA5C6EC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Nr albumu: </w:t>
      </w:r>
      <w:r w:rsidR="00CA372A">
        <w:rPr>
          <w:rFonts w:ascii="Times New Roman" w:eastAsia="Calibri" w:hAnsi="Times New Roman" w:cs="Times New Roman"/>
          <w:sz w:val="24"/>
          <w:szCs w:val="24"/>
        </w:rPr>
        <w:t>……</w:t>
      </w:r>
      <w:r w:rsidR="00071FE9">
        <w:rPr>
          <w:rFonts w:ascii="Times New Roman" w:eastAsia="Calibri" w:hAnsi="Times New Roman" w:cs="Times New Roman"/>
          <w:sz w:val="24"/>
          <w:szCs w:val="24"/>
        </w:rPr>
        <w:t>…...</w:t>
      </w:r>
      <w:r w:rsidR="00CA372A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5F7939E1" w14:textId="2A441ED4" w:rsidR="003C3400" w:rsidRPr="003C3400" w:rsidRDefault="00F83CCD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 …</w:t>
      </w:r>
      <w:r w:rsidR="00071FE9">
        <w:rPr>
          <w:rFonts w:ascii="Times New Roman" w:eastAsia="Calibri" w:hAnsi="Times New Roman" w:cs="Times New Roman"/>
          <w:sz w:val="24"/>
          <w:szCs w:val="24"/>
        </w:rPr>
        <w:t>………….…..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48AE53B1" w14:textId="22B58F38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Grupa </w:t>
      </w:r>
      <w:r w:rsidR="00F83CCD">
        <w:rPr>
          <w:rFonts w:ascii="Times New Roman" w:eastAsia="Calibri" w:hAnsi="Times New Roman" w:cs="Times New Roman"/>
          <w:sz w:val="24"/>
          <w:szCs w:val="24"/>
        </w:rPr>
        <w:t>……</w:t>
      </w:r>
      <w:r w:rsidR="00071FE9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F83CCD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62CD76CE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5949C3" w14:textId="77777777" w:rsidR="00FA3CBB" w:rsidRPr="00091E98" w:rsidRDefault="00FA3CBB" w:rsidP="00FA3CBB">
      <w:pPr>
        <w:spacing w:after="0" w:line="0" w:lineRule="atLeast"/>
        <w:ind w:left="3980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91E98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Dziekan Wydziału Lekarskiego</w:t>
      </w:r>
    </w:p>
    <w:p w14:paraId="296F6661" w14:textId="77777777" w:rsidR="00FA3CBB" w:rsidRPr="00091E98" w:rsidRDefault="00FA3CBB" w:rsidP="00FA3CBB">
      <w:pPr>
        <w:spacing w:after="0" w:line="44" w:lineRule="exact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1B754FB" w14:textId="77777777" w:rsidR="00FA3CBB" w:rsidRPr="00091E98" w:rsidRDefault="00FA3CBB" w:rsidP="00FA3CBB">
      <w:pPr>
        <w:spacing w:after="0" w:line="0" w:lineRule="atLeast"/>
        <w:ind w:left="3980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091E98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Akademii Medycznych i Społecznych </w:t>
      </w:r>
      <w:r w:rsidRPr="00091E98">
        <w:rPr>
          <w:rFonts w:ascii="Times New Roman" w:eastAsia="Times New Roman" w:hAnsi="Times New Roman" w:cs="Arial"/>
          <w:b/>
          <w:sz w:val="24"/>
          <w:szCs w:val="24"/>
          <w:lang w:eastAsia="pl-PL"/>
        </w:rPr>
        <w:br/>
        <w:t>Nauk Stosowanych w Elblągu</w:t>
      </w:r>
    </w:p>
    <w:p w14:paraId="2D0A9885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89F19F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07294A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C7F57E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0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C340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C340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C340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W N I O S E K</w:t>
      </w:r>
    </w:p>
    <w:p w14:paraId="5C21B50B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40A7D" w14:textId="556F10B3" w:rsidR="007E3F36" w:rsidRDefault="00FA3CBB" w:rsidP="00CA37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CBB">
        <w:rPr>
          <w:rFonts w:ascii="Times New Roman" w:eastAsia="Calibri" w:hAnsi="Times New Roman" w:cs="Times New Roman"/>
          <w:sz w:val="24"/>
          <w:szCs w:val="24"/>
        </w:rPr>
        <w:t xml:space="preserve">Na podstawie § 27 ust. 1 </w:t>
      </w:r>
      <w:r w:rsidR="00071FE9" w:rsidRPr="00071FE9">
        <w:rPr>
          <w:rFonts w:ascii="Times New Roman" w:eastAsia="Calibri" w:hAnsi="Times New Roman" w:cs="Times New Roman"/>
          <w:sz w:val="24"/>
          <w:szCs w:val="24"/>
        </w:rPr>
        <w:t>Regulaminu studiów Akademii Medycznych i Społecznych Nauk Stosowanych z dnia 28 czerwca 2024 r.</w:t>
      </w:r>
      <w:r w:rsidR="00F03D9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2B51C6" w14:textId="07C46C2C" w:rsidR="003C3400" w:rsidRPr="003C3400" w:rsidRDefault="003C3400" w:rsidP="007E3F3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1F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wnioskuję o uznanie zaliczonych przeze mnie zajęć oraz uzyskanych efektów uczenia się </w:t>
      </w:r>
      <w:r w:rsidR="00AC4D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071F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 punktów ECTS z przedmiotu</w:t>
      </w: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……………………………………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………………………..</w:t>
      </w: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>…….., na podstawie zaliczenia</w:t>
      </w:r>
      <w:r w:rsidR="00AC4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>zajęć………………..……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AC4D78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  <w:r w:rsidR="007E3F36">
        <w:rPr>
          <w:rFonts w:ascii="Times New Roman" w:eastAsia="Calibri" w:hAnsi="Times New Roman" w:cs="Times New Roman"/>
          <w:color w:val="000000"/>
          <w:sz w:val="24"/>
          <w:szCs w:val="24"/>
        </w:rPr>
        <w:t>……..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</w:p>
    <w:p w14:paraId="5CECC62F" w14:textId="35D96724" w:rsidR="003C3400" w:rsidRPr="003C3400" w:rsidRDefault="003C3400" w:rsidP="00CA372A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>w uczelni ……………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</w:t>
      </w: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………………………………………………..</w:t>
      </w: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……, </w:t>
      </w:r>
    </w:p>
    <w:p w14:paraId="027BEE31" w14:textId="08A03FEF" w:rsidR="003C3400" w:rsidRPr="003C3400" w:rsidRDefault="003C3400" w:rsidP="00CA372A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>na kierunku …………………………….., w roku akademickim ………</w:t>
      </w:r>
      <w:r w:rsidR="00CA372A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r w:rsidRPr="003C34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…………………….. . </w:t>
      </w:r>
    </w:p>
    <w:p w14:paraId="4320B81B" w14:textId="77777777" w:rsidR="00CA372A" w:rsidRDefault="00CA372A" w:rsidP="003C3400">
      <w:pPr>
        <w:spacing w:after="0" w:line="312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76D7D9A" w14:textId="06C15D30" w:rsidR="003C3400" w:rsidRPr="003C3400" w:rsidRDefault="003C3400" w:rsidP="003C3400">
      <w:pPr>
        <w:spacing w:after="0" w:line="312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C3400">
        <w:rPr>
          <w:rFonts w:ascii="Times New Roman" w:eastAsia="Calibri" w:hAnsi="Times New Roman" w:cs="Times New Roman"/>
          <w:color w:val="000000"/>
          <w:sz w:val="20"/>
          <w:szCs w:val="20"/>
        </w:rPr>
        <w:t>W załączeniu:</w:t>
      </w:r>
    </w:p>
    <w:p w14:paraId="6E7878CD" w14:textId="77777777" w:rsidR="003C3400" w:rsidRPr="003C3400" w:rsidRDefault="003C3400" w:rsidP="003C3400">
      <w:pPr>
        <w:numPr>
          <w:ilvl w:val="0"/>
          <w:numId w:val="3"/>
        </w:numPr>
        <w:spacing w:after="0" w:line="312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400">
        <w:rPr>
          <w:rFonts w:ascii="Times New Roman" w:eastAsia="Times New Roman" w:hAnsi="Times New Roman" w:cs="Times New Roman"/>
          <w:color w:val="000000"/>
          <w:sz w:val="20"/>
          <w:szCs w:val="20"/>
        </w:rPr>
        <w:t>Sylabus przedmiotu z zaznaczonymi uzyskanymi efektami uczenia się.</w:t>
      </w:r>
    </w:p>
    <w:p w14:paraId="1EBF4AFC" w14:textId="5943AA17" w:rsidR="003C3400" w:rsidRPr="003C3400" w:rsidRDefault="003C3400" w:rsidP="003C3400">
      <w:pPr>
        <w:numPr>
          <w:ilvl w:val="0"/>
          <w:numId w:val="3"/>
        </w:numPr>
        <w:spacing w:before="240" w:after="120" w:line="312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400">
        <w:rPr>
          <w:rFonts w:ascii="Times New Roman" w:eastAsia="Times New Roman" w:hAnsi="Times New Roman" w:cs="Times New Roman"/>
          <w:color w:val="000000"/>
          <w:sz w:val="20"/>
          <w:szCs w:val="20"/>
        </w:rPr>
        <w:t>Potwierdzenie zaliczenia przedmiotu zaznaczone na karcie przebiegu studiów</w:t>
      </w:r>
      <w:r w:rsidR="00CA372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BAC586D" w14:textId="77777777" w:rsidR="003C3400" w:rsidRPr="003C3400" w:rsidRDefault="003C3400" w:rsidP="003C3400">
      <w:pPr>
        <w:spacing w:before="240" w:after="12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90DE4" w14:textId="77777777" w:rsidR="003C3400" w:rsidRPr="003C3400" w:rsidRDefault="003C3400" w:rsidP="003C3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…………………………….</w:t>
      </w:r>
    </w:p>
    <w:p w14:paraId="75269175" w14:textId="6BA8D096" w:rsidR="003C3400" w:rsidRPr="003C3400" w:rsidRDefault="003C3400" w:rsidP="003C3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340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(podpis studenta)</w:t>
      </w:r>
    </w:p>
    <w:p w14:paraId="63A72718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93ABA6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C34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Decyzja Dziekana: </w:t>
      </w:r>
      <w:r w:rsidRPr="003C3400">
        <w:rPr>
          <w:rFonts w:ascii="Times New Roman" w:eastAsia="Calibri" w:hAnsi="Times New Roman" w:cs="Times New Roman"/>
          <w:i/>
          <w:iCs/>
          <w:sz w:val="20"/>
          <w:szCs w:val="20"/>
        </w:rPr>
        <w:t>(właściwe zakreślić)</w:t>
      </w:r>
    </w:p>
    <w:p w14:paraId="26CD9C54" w14:textId="77777777" w:rsidR="007E3F36" w:rsidRDefault="007E3F36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CB04F" w14:textId="71500B4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0BFB" wp14:editId="05ED6D43">
                <wp:simplePos x="0" y="0"/>
                <wp:positionH relativeFrom="column">
                  <wp:posOffset>-298450</wp:posOffset>
                </wp:positionH>
                <wp:positionV relativeFrom="paragraph">
                  <wp:posOffset>115570</wp:posOffset>
                </wp:positionV>
                <wp:extent cx="262255" cy="287655"/>
                <wp:effectExtent l="0" t="0" r="23495" b="17145"/>
                <wp:wrapNone/>
                <wp:docPr id="6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765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BFAA" id="Ramka 1" o:spid="_x0000_s1026" style="position:absolute;margin-left:-23.5pt;margin-top:9.1pt;width:20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" path="m,l262255,r,287655l,287655,,xm32782,32782r,222091l229473,254873r,-222091l32782,32782xe" fillcolor="window" strokecolor="#70ad47" strokeweight="1pt">
                <v:stroke joinstyle="miter"/>
                <v:path arrowok="t" o:connecttype="custom" o:connectlocs="0,0;262255,0;262255,287655;0,287655;0,0;32782,32782;32782,254873;229473,254873;229473,32782;32782,32782" o:connectangles="0,0,0,0,0,0,0,0,0,0"/>
              </v:shape>
            </w:pict>
          </mc:Fallback>
        </mc:AlternateContent>
      </w:r>
    </w:p>
    <w:p w14:paraId="27749899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 Zaliczam wskazane zajęcia, zwalniając z obowiązku ich odbycia: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2835"/>
      </w:tblGrid>
      <w:tr w:rsidR="003C3400" w:rsidRPr="003C3400" w14:paraId="37AE38AE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ED83" w14:textId="77777777" w:rsidR="003C3400" w:rsidRPr="003C3400" w:rsidRDefault="003C340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400">
              <w:rPr>
                <w:rFonts w:ascii="Times New Roman" w:hAnsi="Times New Roman"/>
              </w:rPr>
              <w:t>Forma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A2D1" w14:textId="77777777" w:rsidR="003C3400" w:rsidRPr="003C3400" w:rsidRDefault="003C340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400">
              <w:rPr>
                <w:rFonts w:ascii="Times New Roman" w:hAnsi="Times New Roman"/>
              </w:rPr>
              <w:t>Liczba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F8CE" w14:textId="77777777" w:rsidR="003C3400" w:rsidRPr="003C3400" w:rsidRDefault="003C340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400">
              <w:rPr>
                <w:rFonts w:ascii="Times New Roman" w:hAnsi="Times New Roman"/>
              </w:rPr>
              <w:t>Liczba ECTS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B83F" w14:textId="6A0753EA" w:rsidR="003C3400" w:rsidRPr="003C3400" w:rsidRDefault="00C3791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</w:tc>
      </w:tr>
      <w:tr w:rsidR="003C3400" w:rsidRPr="003C3400" w14:paraId="7C8946C9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55A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4E0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4A5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DAA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C3400" w:rsidRPr="003C3400" w14:paraId="76D39654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9AB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5749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DE8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493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C3400" w:rsidRPr="003C3400" w14:paraId="1697C53A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6EF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063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D56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7C7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577603EE" w14:textId="005FE4A4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6BB98F" w14:textId="77777777" w:rsidR="007E3F36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6E2046" w14:textId="77777777" w:rsidR="00D957F7" w:rsidRDefault="00D957F7" w:rsidP="00D957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14:paraId="6581B4B3" w14:textId="42B5B1AD" w:rsidR="003C3400" w:rsidRPr="003C3400" w:rsidRDefault="00D957F7" w:rsidP="00D957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B939394" wp14:editId="67918F92">
            <wp:extent cx="302895" cy="298450"/>
            <wp:effectExtent l="0" t="0" r="190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3400" w:rsidRPr="003C3400">
        <w:rPr>
          <w:rFonts w:ascii="Times New Roman" w:eastAsia="Calibri" w:hAnsi="Times New Roman" w:cs="Times New Roman"/>
          <w:sz w:val="24"/>
          <w:szCs w:val="24"/>
        </w:rPr>
        <w:t xml:space="preserve">Wskazuję  obowiązek zaliczenia następujących  zajęć: </w:t>
      </w:r>
    </w:p>
    <w:p w14:paraId="3BFE1ECE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2835"/>
      </w:tblGrid>
      <w:tr w:rsidR="003C3400" w:rsidRPr="003C3400" w14:paraId="6B253720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8E45" w14:textId="77777777" w:rsidR="003C3400" w:rsidRPr="003C3400" w:rsidRDefault="003C340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400">
              <w:rPr>
                <w:rFonts w:ascii="Times New Roman" w:hAnsi="Times New Roman"/>
              </w:rPr>
              <w:t>Forma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A0D8" w14:textId="77777777" w:rsidR="003C3400" w:rsidRPr="003C3400" w:rsidRDefault="003C340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400">
              <w:rPr>
                <w:rFonts w:ascii="Times New Roman" w:hAnsi="Times New Roman"/>
              </w:rPr>
              <w:t>Liczba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45A7" w14:textId="77777777" w:rsidR="003C3400" w:rsidRPr="003C3400" w:rsidRDefault="003C340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3400">
              <w:rPr>
                <w:rFonts w:ascii="Times New Roman" w:hAnsi="Times New Roman"/>
              </w:rPr>
              <w:t>Liczba ECTS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092" w14:textId="15123335" w:rsidR="003C3400" w:rsidRPr="003C3400" w:rsidRDefault="00C37910" w:rsidP="003C34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</w:tc>
      </w:tr>
      <w:tr w:rsidR="003C3400" w:rsidRPr="003C3400" w14:paraId="5645EB4F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AA8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564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64E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B65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C3400" w:rsidRPr="003C3400" w14:paraId="6F582024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9B0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5AB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E12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010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C3400" w:rsidRPr="003C3400" w14:paraId="781D042E" w14:textId="77777777" w:rsidTr="003C34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61D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A2B5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7C2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B8D" w14:textId="77777777" w:rsidR="003C3400" w:rsidRPr="003C3400" w:rsidRDefault="003C3400" w:rsidP="003C340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76506FB1" w14:textId="77777777" w:rsidR="00D957F7" w:rsidRDefault="00D957F7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64F40" w14:textId="4ED902E2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69200" wp14:editId="4DEBB0ED">
                <wp:simplePos x="0" y="0"/>
                <wp:positionH relativeFrom="column">
                  <wp:posOffset>-269875</wp:posOffset>
                </wp:positionH>
                <wp:positionV relativeFrom="paragraph">
                  <wp:posOffset>132080</wp:posOffset>
                </wp:positionV>
                <wp:extent cx="262255" cy="287655"/>
                <wp:effectExtent l="0" t="0" r="23495" b="17145"/>
                <wp:wrapNone/>
                <wp:docPr id="4" name="Ram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8765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8F68" id="Ramka 3" o:spid="_x0000_s1026" style="position:absolute;margin-left:-21.25pt;margin-top:10.4pt;width:20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2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" path="m,l262255,r,287655l,287655,,xm32782,32782r,222091l229473,254873r,-222091l32782,32782xe" fillcolor="window" strokecolor="#70ad47" strokeweight="1pt">
                <v:stroke joinstyle="miter"/>
                <v:path arrowok="t" o:connecttype="custom" o:connectlocs="0,0;262255,0;262255,287655;0,287655;0,0;32782,32782;32782,254873;229473,254873;229473,32782;32782,32782" o:connectangles="0,0,0,0,0,0,0,0,0,0"/>
              </v:shape>
            </w:pict>
          </mc:Fallback>
        </mc:AlternateContent>
      </w:r>
    </w:p>
    <w:p w14:paraId="188E20FF" w14:textId="51C6DC12" w:rsidR="00CA372A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 Nie zaliczam zajęć. </w:t>
      </w:r>
    </w:p>
    <w:p w14:paraId="54F592E7" w14:textId="77777777" w:rsidR="00CA372A" w:rsidRDefault="00CA372A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8B0B84" w14:textId="3E759DC4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Uzasadnienie: </w:t>
      </w:r>
      <w:r w:rsidR="00CA372A"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3C3400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CA372A">
        <w:rPr>
          <w:rFonts w:ascii="Times New Roman" w:eastAsia="Calibri" w:hAnsi="Times New Roman" w:cs="Times New Roman"/>
          <w:sz w:val="24"/>
          <w:szCs w:val="24"/>
        </w:rPr>
        <w:t>...</w:t>
      </w:r>
      <w:r w:rsidRPr="003C3400">
        <w:rPr>
          <w:rFonts w:ascii="Times New Roman" w:eastAsia="Calibri" w:hAnsi="Times New Roman" w:cs="Times New Roman"/>
          <w:sz w:val="24"/>
          <w:szCs w:val="24"/>
        </w:rPr>
        <w:t>…</w:t>
      </w:r>
      <w:r w:rsidR="00CA372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</w:t>
      </w:r>
      <w:r w:rsidRPr="003C3400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CA372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………………………………………………………………………………………...</w:t>
      </w:r>
      <w:r w:rsidRPr="003C3400">
        <w:rPr>
          <w:rFonts w:ascii="Times New Roman" w:eastAsia="Calibri" w:hAnsi="Times New Roman" w:cs="Times New Roman"/>
          <w:sz w:val="24"/>
          <w:szCs w:val="24"/>
        </w:rPr>
        <w:t>…….</w:t>
      </w:r>
    </w:p>
    <w:p w14:paraId="63458272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AA31CB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14:paraId="2845258B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34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Data: ……………      Podpis: ……………………..</w:t>
      </w:r>
    </w:p>
    <w:p w14:paraId="7FBE1571" w14:textId="77777777" w:rsidR="003C3400" w:rsidRPr="003C3400" w:rsidRDefault="003C3400" w:rsidP="003C3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4988FC" w14:textId="77777777" w:rsidR="003C3400" w:rsidRPr="003C3400" w:rsidRDefault="003C3400" w:rsidP="003C3400">
      <w:pPr>
        <w:spacing w:before="240" w:after="120" w:line="312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C3400">
        <w:rPr>
          <w:rFonts w:ascii="Times New Roman" w:eastAsia="Calibri" w:hAnsi="Times New Roman" w:cs="Times New Roman"/>
          <w:sz w:val="20"/>
          <w:szCs w:val="20"/>
        </w:rPr>
        <w:t>Od niniejszej decyzji przysługuje</w:t>
      </w:r>
      <w:r w:rsidRPr="003C340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studentowi odwołanie do Rektora, za pośrednictwem dziekana w terminie do 14 dni. Decyzja Rektora jest ostateczna.</w:t>
      </w:r>
    </w:p>
    <w:p w14:paraId="35CEC99F" w14:textId="65CC0DF3" w:rsidR="00DF3997" w:rsidRDefault="00DF3997"/>
    <w:p w14:paraId="1B081B9F" w14:textId="77777777" w:rsidR="00843C43" w:rsidRDefault="00843C43"/>
    <w:p w14:paraId="19304204" w14:textId="6B61571C" w:rsidR="003666D5" w:rsidRDefault="003666D5"/>
    <w:p w14:paraId="1057CE34" w14:textId="142B0C7D" w:rsidR="003666D5" w:rsidRDefault="003666D5"/>
    <w:p w14:paraId="46BCC4C7" w14:textId="77777777" w:rsidR="003666D5" w:rsidRDefault="003666D5" w:rsidP="003666D5">
      <w:pPr>
        <w:ind w:firstLine="708"/>
        <w:jc w:val="both"/>
      </w:pPr>
    </w:p>
    <w:p w14:paraId="52D5D125" w14:textId="77777777" w:rsidR="003666D5" w:rsidRDefault="003666D5" w:rsidP="00416A06">
      <w:pPr>
        <w:ind w:left="-426" w:firstLine="852"/>
      </w:pPr>
    </w:p>
    <w:p w14:paraId="6FC563E3" w14:textId="77777777" w:rsidR="003666D5" w:rsidRDefault="003666D5" w:rsidP="003666D5">
      <w:pPr>
        <w:ind w:firstLine="708"/>
      </w:pPr>
    </w:p>
    <w:p w14:paraId="0295E771" w14:textId="77777777" w:rsidR="003666D5" w:rsidRDefault="003666D5" w:rsidP="003666D5">
      <w:pPr>
        <w:ind w:firstLine="708"/>
      </w:pPr>
    </w:p>
    <w:p w14:paraId="4BDC83C9" w14:textId="77777777" w:rsidR="003666D5" w:rsidRDefault="003666D5" w:rsidP="003666D5">
      <w:pPr>
        <w:ind w:firstLine="708"/>
      </w:pPr>
    </w:p>
    <w:p w14:paraId="7573A815" w14:textId="77777777" w:rsidR="003666D5" w:rsidRDefault="003666D5" w:rsidP="003666D5">
      <w:pPr>
        <w:ind w:firstLine="708"/>
        <w:jc w:val="right"/>
      </w:pPr>
    </w:p>
    <w:p w14:paraId="5CD3B700" w14:textId="79824F39" w:rsidR="00EC194A" w:rsidRDefault="00D957F7">
      <w:pPr>
        <w:rPr>
          <w:rFonts w:ascii="Times New Roman" w:hAnsi="Times New Roman" w:cs="Times New Roman"/>
        </w:rPr>
      </w:pPr>
      <w:r w:rsidRPr="00D957F7">
        <w:rPr>
          <w:rFonts w:ascii="Times New Roman" w:hAnsi="Times New Roman" w:cs="Times New Roman"/>
        </w:rPr>
        <w:t>Decyzję odebrałem/am:</w:t>
      </w:r>
      <w:r>
        <w:rPr>
          <w:rFonts w:ascii="Times New Roman" w:hAnsi="Times New Roman" w:cs="Times New Roman"/>
        </w:rPr>
        <w:t xml:space="preserve"> </w:t>
      </w:r>
    </w:p>
    <w:p w14:paraId="3DFB1A15" w14:textId="77777777" w:rsidR="00D957F7" w:rsidRDefault="00D957F7" w:rsidP="00D95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8117BD3" w14:textId="3A017CA1" w:rsidR="00D957F7" w:rsidRPr="00D957F7" w:rsidRDefault="00D957F7" w:rsidP="00D957F7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957F7">
        <w:rPr>
          <w:rFonts w:ascii="Times New Roman" w:hAnsi="Times New Roman" w:cs="Times New Roman"/>
          <w:sz w:val="16"/>
          <w:szCs w:val="16"/>
        </w:rPr>
        <w:t>(data i podpis studenta)</w:t>
      </w:r>
    </w:p>
    <w:sectPr w:rsidR="00D957F7" w:rsidRPr="00D957F7" w:rsidSect="00416A06">
      <w:headerReference w:type="default" r:id="rId8"/>
      <w:footerReference w:type="default" r:id="rId9"/>
      <w:pgSz w:w="11906" w:h="16838"/>
      <w:pgMar w:top="1417" w:right="849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FACC" w14:textId="77777777" w:rsidR="00291EF9" w:rsidRDefault="00291EF9" w:rsidP="00586B6B">
      <w:pPr>
        <w:spacing w:after="0" w:line="240" w:lineRule="auto"/>
      </w:pPr>
      <w:r>
        <w:separator/>
      </w:r>
    </w:p>
  </w:endnote>
  <w:endnote w:type="continuationSeparator" w:id="0">
    <w:p w14:paraId="6FA3FF63" w14:textId="77777777" w:rsidR="00291EF9" w:rsidRDefault="00291EF9" w:rsidP="005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557209"/>
      <w:docPartObj>
        <w:docPartGallery w:val="Page Numbers (Bottom of Page)"/>
        <w:docPartUnique/>
      </w:docPartObj>
    </w:sdtPr>
    <w:sdtEndPr/>
    <w:sdtContent>
      <w:p w14:paraId="69003C3F" w14:textId="24313E4D" w:rsidR="00A461DA" w:rsidRDefault="00A461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88CDB" w14:textId="629AD592" w:rsidR="00586B6B" w:rsidRDefault="00586B6B" w:rsidP="003D2EE5">
    <w:pPr>
      <w:pStyle w:val="Stopka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3F1" w14:textId="77777777" w:rsidR="00291EF9" w:rsidRDefault="00291EF9" w:rsidP="00586B6B">
      <w:pPr>
        <w:spacing w:after="0" w:line="240" w:lineRule="auto"/>
      </w:pPr>
      <w:r>
        <w:separator/>
      </w:r>
    </w:p>
  </w:footnote>
  <w:footnote w:type="continuationSeparator" w:id="0">
    <w:p w14:paraId="2AF5EDFF" w14:textId="77777777" w:rsidR="00291EF9" w:rsidRDefault="00291EF9" w:rsidP="005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0B72" w14:textId="4278E4C5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3B9F7F54" wp14:editId="1CA2E33F">
          <wp:extent cx="5000625" cy="846455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60577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6A06">
      <w:t xml:space="preserve">            </w:t>
    </w:r>
    <w:r w:rsidR="00416A06">
      <w:rPr>
        <w:noProof/>
      </w:rPr>
      <w:drawing>
        <wp:inline distT="0" distB="0" distL="0" distR="0" wp14:anchorId="623487AA" wp14:editId="09F9DEFC">
          <wp:extent cx="914400" cy="940752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256" cy="960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725"/>
    <w:multiLevelType w:val="hybridMultilevel"/>
    <w:tmpl w:val="460C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426E9"/>
    <w:multiLevelType w:val="hybridMultilevel"/>
    <w:tmpl w:val="3246EE7A"/>
    <w:lvl w:ilvl="0" w:tplc="EFEAAAF6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75F40"/>
    <w:multiLevelType w:val="hybridMultilevel"/>
    <w:tmpl w:val="D632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6696E"/>
    <w:rsid w:val="00071FE9"/>
    <w:rsid w:val="00291EF9"/>
    <w:rsid w:val="00356456"/>
    <w:rsid w:val="003666D5"/>
    <w:rsid w:val="003C3400"/>
    <w:rsid w:val="003D2EE5"/>
    <w:rsid w:val="00416A06"/>
    <w:rsid w:val="004E69DD"/>
    <w:rsid w:val="00510037"/>
    <w:rsid w:val="00571D71"/>
    <w:rsid w:val="00586B6B"/>
    <w:rsid w:val="00626D54"/>
    <w:rsid w:val="007E3F36"/>
    <w:rsid w:val="00843C43"/>
    <w:rsid w:val="00911590"/>
    <w:rsid w:val="00921094"/>
    <w:rsid w:val="00A461DA"/>
    <w:rsid w:val="00AB1EA8"/>
    <w:rsid w:val="00AC4D78"/>
    <w:rsid w:val="00B6600B"/>
    <w:rsid w:val="00BA4C1A"/>
    <w:rsid w:val="00C37910"/>
    <w:rsid w:val="00CA372A"/>
    <w:rsid w:val="00D03234"/>
    <w:rsid w:val="00D75BF4"/>
    <w:rsid w:val="00D957F7"/>
    <w:rsid w:val="00DF3997"/>
    <w:rsid w:val="00EC194A"/>
    <w:rsid w:val="00EF7F38"/>
    <w:rsid w:val="00F03D9B"/>
    <w:rsid w:val="00F83CCD"/>
    <w:rsid w:val="00F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931BBE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paragraph" w:styleId="NormalnyWeb">
    <w:name w:val="Normal (Web)"/>
    <w:basedOn w:val="Normalny"/>
    <w:uiPriority w:val="99"/>
    <w:semiHidden/>
    <w:unhideWhenUsed/>
    <w:rsid w:val="0091159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3666D5"/>
    <w:pPr>
      <w:ind w:left="720"/>
      <w:contextualSpacing/>
    </w:pPr>
  </w:style>
  <w:style w:type="table" w:styleId="Tabela-Siatka">
    <w:name w:val="Table Grid"/>
    <w:basedOn w:val="Standardowy"/>
    <w:uiPriority w:val="39"/>
    <w:rsid w:val="003C3400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Radzanowska</cp:lastModifiedBy>
  <cp:revision>14</cp:revision>
  <cp:lastPrinted>2025-01-27T10:23:00Z</cp:lastPrinted>
  <dcterms:created xsi:type="dcterms:W3CDTF">2024-12-03T08:20:00Z</dcterms:created>
  <dcterms:modified xsi:type="dcterms:W3CDTF">2025-03-06T10:26:00Z</dcterms:modified>
</cp:coreProperties>
</file>